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64BC" w14:textId="77777777" w:rsidR="00833088" w:rsidRDefault="00C6719A">
      <w:bookmarkStart w:id="0" w:name="_GoBack"/>
      <w:bookmarkEnd w:id="0"/>
      <w:r>
        <w:t>Dear Parents,</w:t>
      </w:r>
      <w:r w:rsidR="00A57CF4">
        <w:tab/>
      </w:r>
      <w:r w:rsidR="00A57CF4">
        <w:tab/>
      </w:r>
      <w:r w:rsidR="00A57CF4">
        <w:tab/>
      </w:r>
      <w:r w:rsidR="00A57CF4">
        <w:tab/>
      </w:r>
      <w:r w:rsidR="00A57CF4">
        <w:tab/>
      </w:r>
      <w:r w:rsidR="00A57CF4">
        <w:tab/>
      </w:r>
      <w:r w:rsidR="00A57CF4">
        <w:tab/>
      </w:r>
      <w:r w:rsidR="00A57CF4">
        <w:tab/>
      </w:r>
      <w:r w:rsidR="00A57CF4">
        <w:tab/>
      </w:r>
      <w:r w:rsidR="00A57CF4">
        <w:tab/>
      </w:r>
      <w:r w:rsidR="001107F5">
        <w:t>October 2019</w:t>
      </w:r>
    </w:p>
    <w:p w14:paraId="21D057AA" w14:textId="77777777" w:rsidR="00DA521E" w:rsidRDefault="00DA521E">
      <w:r>
        <w:t xml:space="preserve">As the Chair of </w:t>
      </w:r>
      <w:r w:rsidR="00C6719A">
        <w:t>class projects for our annual school auction it is time to ask for your help.  Each grade level does a class project involving student work and</w:t>
      </w:r>
      <w:r>
        <w:t>/</w:t>
      </w:r>
      <w:r w:rsidR="00C6719A">
        <w:t>or participation to donate to the auction.  Grades 5</w:t>
      </w:r>
      <w:r w:rsidR="002E2A3F">
        <w:rPr>
          <w:vertAlign w:val="superscript"/>
        </w:rPr>
        <w:t xml:space="preserve"> </w:t>
      </w:r>
      <w:r w:rsidR="00C6719A">
        <w:t>and below do a quilt eac</w:t>
      </w:r>
      <w:r>
        <w:t xml:space="preserve">h </w:t>
      </w:r>
      <w:r w:rsidR="002E2A3F">
        <w:t xml:space="preserve">one </w:t>
      </w:r>
      <w:r>
        <w:t>themed differently.  I need an organizer</w:t>
      </w:r>
      <w:r w:rsidR="002E2A3F">
        <w:t xml:space="preserve"> for each grade, y</w:t>
      </w:r>
      <w:r w:rsidR="00C6719A">
        <w:t>ou don’t have to be a quilter, there are plenty of people who send the quilt a</w:t>
      </w:r>
      <w:r>
        <w:t>way and</w:t>
      </w:r>
      <w:r w:rsidR="00C6719A">
        <w:t xml:space="preserve"> h</w:t>
      </w:r>
      <w:r w:rsidR="00273572">
        <w:t>ave it</w:t>
      </w:r>
      <w:r>
        <w:t xml:space="preserve"> professionally quilted.</w:t>
      </w:r>
      <w:r w:rsidR="00C6719A">
        <w:t xml:space="preserve">  This counts as your family donation item as you will be the one paying for the materials and process to complete the project.</w:t>
      </w:r>
      <w:r>
        <w:t xml:space="preserve">  The teachers will be happy to work with you to find time for the student work to be completed.</w:t>
      </w:r>
      <w:r w:rsidR="00273572">
        <w:t xml:space="preserve">  There is a lot happening in December, so the get in touch with the teacher soon so they can work it into their schedules.</w:t>
      </w:r>
    </w:p>
    <w:p w14:paraId="50BFE6A7" w14:textId="77777777" w:rsidR="001107F5" w:rsidRDefault="00DA521E">
      <w:r>
        <w:t>Please let me</w:t>
      </w:r>
      <w:r w:rsidR="009635E7">
        <w:t xml:space="preserve"> and/or the teacher</w:t>
      </w:r>
      <w:r>
        <w:t xml:space="preserve"> know if you are interested in working with a class (you don’t have to have a child in that grade) on their project</w:t>
      </w:r>
      <w:r w:rsidR="001107F5">
        <w:t>.</w:t>
      </w:r>
    </w:p>
    <w:p w14:paraId="6D0082F6" w14:textId="77777777" w:rsidR="002C2FA7" w:rsidRDefault="002C2FA7">
      <w:r w:rsidRPr="00A57CF4">
        <w:rPr>
          <w:u w:val="single"/>
        </w:rPr>
        <w:t>The quilts and projects need to be in the school on display for all to see the first week in January after we get back from Christmas break</w:t>
      </w:r>
      <w:r>
        <w:t>.   Because of this deadline the students need to get their parts done for the quilts by Thanksgiving break</w:t>
      </w:r>
      <w:r w:rsidR="00A57CF4">
        <w:t xml:space="preserve"> to allow ample time for quilts to be finished</w:t>
      </w:r>
      <w:r>
        <w:t>.  If you have a quilter you plan on using</w:t>
      </w:r>
      <w:r w:rsidR="00D91B3C">
        <w:t xml:space="preserve"> please</w:t>
      </w:r>
      <w:r>
        <w:t xml:space="preserve"> book them now so you don’t run out of time.</w:t>
      </w:r>
    </w:p>
    <w:p w14:paraId="47ACFF98" w14:textId="77777777" w:rsidR="00823235" w:rsidRDefault="00823235">
      <w:r>
        <w:t>Thank you so much for your help and support.  Feel free to ask me any unanswered questions.</w:t>
      </w:r>
    </w:p>
    <w:p w14:paraId="52D6372B" w14:textId="77777777" w:rsidR="000F44A5" w:rsidRDefault="000F44A5"/>
    <w:p w14:paraId="7F0F5B5D" w14:textId="77777777" w:rsidR="00823235" w:rsidRDefault="00823235">
      <w:r>
        <w:t>Danette Swam</w:t>
      </w:r>
    </w:p>
    <w:p w14:paraId="0B30EA76" w14:textId="77777777" w:rsidR="00823235" w:rsidRDefault="00481520">
      <w:hyperlink r:id="rId4" w:history="1">
        <w:r w:rsidR="00D91B3C" w:rsidRPr="00B66F29">
          <w:rPr>
            <w:rStyle w:val="Hyperlink"/>
          </w:rPr>
          <w:t>kindergarten@stmarysmoscow.com</w:t>
        </w:r>
      </w:hyperlink>
    </w:p>
    <w:p w14:paraId="6E9F6517" w14:textId="77777777" w:rsidR="00D91B3C" w:rsidRDefault="00D91B3C"/>
    <w:p w14:paraId="73F61458" w14:textId="77777777" w:rsidR="000F44A5" w:rsidRDefault="000F44A5"/>
    <w:p w14:paraId="427770E0" w14:textId="77777777" w:rsidR="00D91B3C" w:rsidRDefault="00D91B3C">
      <w:r>
        <w:t>Class Quilt Themes:</w:t>
      </w:r>
    </w:p>
    <w:p w14:paraId="7B32136B" w14:textId="77777777" w:rsidR="00D91B3C" w:rsidRDefault="00D91B3C">
      <w:r>
        <w:t>Kindergarten:  What I want to be when I grow up</w:t>
      </w:r>
    </w:p>
    <w:p w14:paraId="4B1FEC1A" w14:textId="77777777" w:rsidR="00D91B3C" w:rsidRDefault="00D91B3C">
      <w:r>
        <w:t>1</w:t>
      </w:r>
      <w:r w:rsidRPr="00D91B3C">
        <w:rPr>
          <w:vertAlign w:val="superscript"/>
        </w:rPr>
        <w:t>st</w:t>
      </w:r>
      <w:r>
        <w:t xml:space="preserve"> Grade:  Handprints</w:t>
      </w:r>
    </w:p>
    <w:p w14:paraId="22B18195" w14:textId="77777777" w:rsidR="00D91B3C" w:rsidRDefault="00D91B3C">
      <w:r>
        <w:t>2</w:t>
      </w:r>
      <w:r w:rsidRPr="00D91B3C">
        <w:rPr>
          <w:vertAlign w:val="superscript"/>
        </w:rPr>
        <w:t>nd</w:t>
      </w:r>
      <w:r>
        <w:t xml:space="preserve"> Grade:  Self </w:t>
      </w:r>
      <w:r w:rsidR="0048626B">
        <w:t>Portraits</w:t>
      </w:r>
    </w:p>
    <w:p w14:paraId="0EC4E655" w14:textId="77777777" w:rsidR="00D91B3C" w:rsidRDefault="00D91B3C">
      <w:r>
        <w:t>3</w:t>
      </w:r>
      <w:r w:rsidRPr="00D91B3C">
        <w:rPr>
          <w:vertAlign w:val="superscript"/>
        </w:rPr>
        <w:t>rd</w:t>
      </w:r>
      <w:r>
        <w:t xml:space="preserve"> Grade:</w:t>
      </w:r>
      <w:r w:rsidR="0048626B">
        <w:t xml:space="preserve"> </w:t>
      </w:r>
      <w:r>
        <w:t xml:space="preserve"> Guardian Angels</w:t>
      </w:r>
    </w:p>
    <w:p w14:paraId="32C4FD02" w14:textId="77777777" w:rsidR="0048626B" w:rsidRDefault="0048626B">
      <w:r>
        <w:t>4</w:t>
      </w:r>
      <w:r w:rsidRPr="0048626B">
        <w:rPr>
          <w:vertAlign w:val="superscript"/>
        </w:rPr>
        <w:t>th</w:t>
      </w:r>
      <w:r>
        <w:t xml:space="preserve"> Grade:  Name Designs</w:t>
      </w:r>
      <w:r w:rsidR="001107F5">
        <w:t>? (Last year combined with 5</w:t>
      </w:r>
      <w:r w:rsidR="001107F5" w:rsidRPr="001107F5">
        <w:rPr>
          <w:vertAlign w:val="superscript"/>
        </w:rPr>
        <w:t>th</w:t>
      </w:r>
      <w:r w:rsidR="001107F5">
        <w:t>)</w:t>
      </w:r>
    </w:p>
    <w:p w14:paraId="4A2AFD0F" w14:textId="77777777" w:rsidR="0048626B" w:rsidRDefault="0048626B">
      <w:r>
        <w:t>5</w:t>
      </w:r>
      <w:r w:rsidRPr="0048626B">
        <w:rPr>
          <w:vertAlign w:val="superscript"/>
        </w:rPr>
        <w:t>th</w:t>
      </w:r>
      <w:r>
        <w:t xml:space="preserve"> Grade:  Silhouettes</w:t>
      </w:r>
    </w:p>
    <w:p w14:paraId="6E3AFF4A" w14:textId="77777777" w:rsidR="001107F5" w:rsidRDefault="001107F5"/>
    <w:p w14:paraId="6860A7BA" w14:textId="77777777" w:rsidR="001107F5" w:rsidRDefault="001107F5">
      <w:r>
        <w:t>Middle Grades Class Projects:</w:t>
      </w:r>
    </w:p>
    <w:p w14:paraId="5F0F6F7F" w14:textId="77777777" w:rsidR="001107F5" w:rsidRDefault="001107F5">
      <w:r>
        <w:t>6</w:t>
      </w:r>
      <w:r w:rsidRPr="001107F5">
        <w:rPr>
          <w:vertAlign w:val="superscript"/>
        </w:rPr>
        <w:t>th</w:t>
      </w:r>
      <w:r>
        <w:t>, 7</w:t>
      </w:r>
      <w:r w:rsidRPr="001107F5">
        <w:rPr>
          <w:vertAlign w:val="superscript"/>
        </w:rPr>
        <w:t>th</w:t>
      </w:r>
      <w:r>
        <w:t>, 8</w:t>
      </w:r>
      <w:r w:rsidRPr="001107F5">
        <w:rPr>
          <w:vertAlign w:val="superscript"/>
        </w:rPr>
        <w:t>th</w:t>
      </w:r>
      <w:r>
        <w:t xml:space="preserve"> Grades: Stained Glass Mosaic Collage</w:t>
      </w:r>
    </w:p>
    <w:sectPr w:rsidR="0011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9A"/>
    <w:rsid w:val="000F44A5"/>
    <w:rsid w:val="001107F5"/>
    <w:rsid w:val="00273572"/>
    <w:rsid w:val="002C2FA7"/>
    <w:rsid w:val="002E2A3F"/>
    <w:rsid w:val="00481520"/>
    <w:rsid w:val="0048626B"/>
    <w:rsid w:val="00823235"/>
    <w:rsid w:val="00833088"/>
    <w:rsid w:val="009635E7"/>
    <w:rsid w:val="00A57CF4"/>
    <w:rsid w:val="00C6719A"/>
    <w:rsid w:val="00D91B3C"/>
    <w:rsid w:val="00DA521E"/>
    <w:rsid w:val="00F5708F"/>
    <w:rsid w:val="00F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2023"/>
  <w15:chartTrackingRefBased/>
  <w15:docId w15:val="{FE75A8CB-FA26-481A-9121-11793B88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dergarten@stmarysmosc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School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Sister Margaret Johnson</cp:lastModifiedBy>
  <cp:revision>2</cp:revision>
  <cp:lastPrinted>2018-10-08T22:33:00Z</cp:lastPrinted>
  <dcterms:created xsi:type="dcterms:W3CDTF">2019-11-06T21:04:00Z</dcterms:created>
  <dcterms:modified xsi:type="dcterms:W3CDTF">2019-11-06T21:04:00Z</dcterms:modified>
</cp:coreProperties>
</file>